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1B" w:rsidRPr="00482A41" w:rsidRDefault="00F22C1B" w:rsidP="00F22C1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482A41">
        <w:rPr>
          <w:rFonts w:ascii="Arial" w:eastAsia="Times New Roman" w:hAnsi="Arial" w:cs="Arial"/>
          <w:color w:val="333333"/>
          <w:kern w:val="36"/>
          <w:sz w:val="45"/>
          <w:szCs w:val="45"/>
        </w:rPr>
        <w:t>Эссе к к</w:t>
      </w: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>онкурсу «Воспитатель года — 2020</w:t>
      </w:r>
      <w:r w:rsidRPr="00482A41">
        <w:rPr>
          <w:rFonts w:ascii="Arial" w:eastAsia="Times New Roman" w:hAnsi="Arial" w:cs="Arial"/>
          <w:color w:val="333333"/>
          <w:kern w:val="36"/>
          <w:sz w:val="45"/>
          <w:szCs w:val="45"/>
        </w:rPr>
        <w:t>»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Ахмедова Земфира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Эльдаровна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br/>
        <w:t>Эссе к к</w:t>
      </w:r>
      <w:r>
        <w:rPr>
          <w:rFonts w:ascii="Arial" w:eastAsia="Times New Roman" w:hAnsi="Arial" w:cs="Arial"/>
          <w:color w:val="111111"/>
          <w:sz w:val="27"/>
          <w:szCs w:val="27"/>
        </w:rPr>
        <w:t>онкурсу «Воспитатель года — 2020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»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«Сколько нужно ласки и заботы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Каждому помочь и каждого понять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Благодарна и трудна работа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Ежедневно маму заменять»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Перед каждым человеком рано или поздно встает вопрос о выборе профессии. Всё начинается с детской мечты! А мечты у всех разные и необычные! Но я не помню, чтобы сама мечтала кем-то быть. Так получилось, что начиная со среднего звена в школьные годы, уже </w:t>
      </w:r>
      <w:r w:rsidRPr="00482A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«работала»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 с детьми, 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от</w:t>
      </w:r>
      <w:r>
        <w:rPr>
          <w:rFonts w:ascii="Arial" w:eastAsia="Times New Roman" w:hAnsi="Arial" w:cs="Arial"/>
          <w:color w:val="111111"/>
          <w:sz w:val="27"/>
          <w:szCs w:val="27"/>
        </w:rPr>
        <w:t>стающими в учебе,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 а классный руководитель при этом всегда хвалила и говорила о том, что я прирожденный педагог. Поэтому после окончания школы, не задумываяс</w:t>
      </w:r>
      <w:r>
        <w:rPr>
          <w:rFonts w:ascii="Arial" w:eastAsia="Times New Roman" w:hAnsi="Arial" w:cs="Arial"/>
          <w:color w:val="111111"/>
          <w:sz w:val="27"/>
          <w:szCs w:val="27"/>
        </w:rPr>
        <w:t>ь, поехала и поступила в  пединститут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 на дошкольное отделение, где успешно получила специальность </w:t>
      </w:r>
      <w:r w:rsidRPr="00482A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Педагог психолог дошкольного образования</w:t>
      </w:r>
      <w:r w:rsidRPr="00482A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Свою работу, в качестве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воспитателя</w:t>
      </w:r>
      <w:r>
        <w:rPr>
          <w:rFonts w:ascii="Arial" w:eastAsia="Times New Roman" w:hAnsi="Arial" w:cs="Arial"/>
          <w:color w:val="111111"/>
          <w:sz w:val="27"/>
          <w:szCs w:val="27"/>
        </w:rPr>
        <w:t> начала в 2014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 году в детском саде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«МКДОУ Коллективизаторский детский сад</w:t>
      </w:r>
      <w:r w:rsidRPr="00482A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. Кто бы только знал, как мне это нравилось! Приходить утром на работу, где тебя ждут дети, которым нужно многое рассказать и объяснить, придумать и удивить. Я и подумать не могла, что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F22C1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</w:t>
      </w:r>
      <w:r w:rsidRPr="00482A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должен столько уметь делать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: проводить занятия, организовывать различные праздники, завлечь детей в игры, уметь рассказать сказку, спеть песню, вырезать и выс</w:t>
      </w:r>
      <w:r>
        <w:rPr>
          <w:rFonts w:ascii="Arial" w:eastAsia="Times New Roman" w:hAnsi="Arial" w:cs="Arial"/>
          <w:color w:val="111111"/>
          <w:sz w:val="27"/>
          <w:szCs w:val="27"/>
        </w:rPr>
        <w:t>т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ругать.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А главное, наверное, научить детей взаимодействовать со сверстниками, уметь проживать в детском коллективе, подчинять личные интересы интересам сверстников. Подумать только, что один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 должен справляться с такой шумной и забавной детворой!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Профессия наша почётная, светлая, добрая, но самая ответственная!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Безусловно, надо полюбить и принять ребёнка таким, какой он есть и тогда душа и сердце каждого ребёнка будут перед нами как на ладони и раскроются все его способности и таланты. Суметь научить ребёнка уважать себя, вселить в него уверенность, надежду и показать, как его любят – это одна из нелегких задач для педагога. Самое главное, в каждом малыше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, 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 увидеть что – то особенное, своё, потому как одинаковых детей нет. Они неповторимые, интересные, непредсказуемые. Каждый ребенок формирующаяся личность. Я знаю и всегда помню о том, что душа и сердце ребёнка открыты только для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lastRenderedPageBreak/>
        <w:t>тогов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 кого они верят, кто понимает их детские проблемы. Мне приятно общаться с моими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воспитанниками и родителями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. Я безгранично счастлива от того, что сделала правильный выбор, что моя профессия нашла меня, и я могу приносить пользу в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воспитании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 подрастающего поколения. Хочется сказать огромное спасибо своей доброй маме и моим наставникам, педагогам, которые помогали мне начина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ть педагогическую карьеру! 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 Педагоги были отзывчивыми на просьбы начинающих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воспитателей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 и научили лично меня любить свою работу и детей, всем сердцем и душой, а иначе никак нельзя.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Работая с дошкольниками, я действительно не замечаю своего возраста. Лично мне важно всё, что волнует, тревожит и радует моих детей. Если бы была возможность повторить жизнь сначала, я, не задумываясь, выбрала профессию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воспитателя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, потому что ни кем другим себя не вижу.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Нем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ного лет я работаю в сфере образования и гожусь своей профессией и работой.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Что можно сказать о том, каким должен быть настоящий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?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 должен быть внимательным и великодушным, организованным и ответственным, способным и серьёзным, пунктуальным и правдивым, инициативным, артистичным и активным, талантливым. Должен творчески работать, применять новые инновационные технологии в работе, быть энергичным, коммуникабельным, молодым душой, толерантным, уметь создавать уют, тепло и комфорт каждому ребёнку, обладать высоким терпением. Только настоящий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 может превратить детский сад </w:t>
      </w:r>
      <w:r w:rsidRPr="00482A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островок счастливого детства»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. Давайте распахнём для детей свои добрые сердца и научим наших детей любить мир, страну, людей и всё то, что их окружает, научим создавать и преумножать окружающий мир. Ведь дети – наше будущее! И всем нам совсем не безразлично, какими они вырастут.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Закончить свое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эссе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 я хочу детским стихотворением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такое </w:t>
      </w:r>
      <w:r w:rsidRPr="00482A4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?»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Вместе с нами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сказкорассказатель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>,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Манной каши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поедатель</w:t>
      </w:r>
      <w:proofErr w:type="spellEnd"/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И в игрушки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поигратель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Что такое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?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Вместе с нами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рисователь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,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вырезатель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>,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с пластилина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вылеплятель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Что такое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?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lastRenderedPageBreak/>
        <w:t xml:space="preserve">Он ласкатель,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обниматель</w:t>
      </w:r>
      <w:proofErr w:type="spellEnd"/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И немножко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поругатель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22C1B" w:rsidRPr="00482A41" w:rsidRDefault="00F22C1B" w:rsidP="00F22C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 xml:space="preserve">Мамы с папой </w:t>
      </w:r>
      <w:proofErr w:type="spellStart"/>
      <w:r w:rsidRPr="00482A41">
        <w:rPr>
          <w:rFonts w:ascii="Arial" w:eastAsia="Times New Roman" w:hAnsi="Arial" w:cs="Arial"/>
          <w:color w:val="111111"/>
          <w:sz w:val="27"/>
          <w:szCs w:val="27"/>
        </w:rPr>
        <w:t>заменятель</w:t>
      </w:r>
      <w:proofErr w:type="spellEnd"/>
      <w:r w:rsidRPr="00482A41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F22C1B" w:rsidRPr="00482A41" w:rsidRDefault="00F22C1B" w:rsidP="00F22C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82A41">
        <w:rPr>
          <w:rFonts w:ascii="Arial" w:eastAsia="Times New Roman" w:hAnsi="Arial" w:cs="Arial"/>
          <w:color w:val="111111"/>
          <w:sz w:val="27"/>
          <w:szCs w:val="27"/>
        </w:rPr>
        <w:t>Вот такой он </w:t>
      </w:r>
      <w:r w:rsidRPr="00482A4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ВОСПИТАТЕЛЬ</w:t>
      </w:r>
      <w:r w:rsidRPr="00482A41">
        <w:rPr>
          <w:rFonts w:ascii="Arial" w:eastAsia="Times New Roman" w:hAnsi="Arial" w:cs="Arial"/>
          <w:color w:val="111111"/>
          <w:sz w:val="27"/>
          <w:szCs w:val="27"/>
        </w:rPr>
        <w:t>!</w:t>
      </w:r>
    </w:p>
    <w:p w:rsidR="00F22C1B" w:rsidRDefault="00F22C1B" w:rsidP="00F22C1B"/>
    <w:p w:rsidR="00F22C1B" w:rsidRPr="005C6789" w:rsidRDefault="00F22C1B" w:rsidP="00F22C1B"/>
    <w:p w:rsidR="00F22C1B" w:rsidRPr="005C6789" w:rsidRDefault="00F22C1B" w:rsidP="00F22C1B"/>
    <w:p w:rsidR="00F22C1B" w:rsidRPr="005C6789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Default="00F22C1B" w:rsidP="00F22C1B"/>
    <w:p w:rsidR="00F22C1B" w:rsidRPr="00F22C1B" w:rsidRDefault="00F22C1B" w:rsidP="00F22C1B">
      <w:pPr>
        <w:rPr>
          <w:lang w:val="en-US"/>
        </w:rPr>
      </w:pPr>
    </w:p>
    <w:p w:rsidR="00F22C1B" w:rsidRDefault="00F22C1B" w:rsidP="00F22C1B"/>
    <w:p w:rsidR="00F22C1B" w:rsidRPr="005C6789" w:rsidRDefault="00F22C1B" w:rsidP="00F22C1B"/>
    <w:p w:rsidR="00E13D16" w:rsidRDefault="00E13D16"/>
    <w:sectPr w:rsidR="00E1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C1B"/>
    <w:rsid w:val="00E13D16"/>
    <w:rsid w:val="00F2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2</cp:revision>
  <dcterms:created xsi:type="dcterms:W3CDTF">2020-03-10T12:12:00Z</dcterms:created>
  <dcterms:modified xsi:type="dcterms:W3CDTF">2020-03-10T12:13:00Z</dcterms:modified>
</cp:coreProperties>
</file>